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3FBF2" w14:textId="65BEBDCC" w:rsidR="003D5439" w:rsidRPr="00732699" w:rsidRDefault="00AA20C5" w:rsidP="00AA20C5">
      <w:pPr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732699"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</w:rPr>
        <w:t>様式第1号（</w:t>
      </w:r>
      <w:r w:rsidR="00C023F4"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</w:rPr>
        <w:t>参考展示</w:t>
      </w:r>
      <w:r w:rsidRPr="00732699"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</w:rPr>
        <w:t>用）</w:t>
      </w:r>
      <w:r w:rsidR="003D5439"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</w:rPr>
        <w:t xml:space="preserve">　　　　　　　　　　　　　　　　［管理番号　　　　－　　　　　］</w:t>
      </w:r>
    </w:p>
    <w:p w14:paraId="100B88DE" w14:textId="1BC7CBA1" w:rsidR="00AA20C5" w:rsidRPr="00843BEC" w:rsidRDefault="00AA20C5" w:rsidP="00AA20C5">
      <w:pPr>
        <w:jc w:val="righ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843BEC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令和</w:t>
      </w:r>
      <w:r w:rsidR="00BC67AE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８</w:t>
      </w: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年　　　月　　　日</w:t>
      </w:r>
    </w:p>
    <w:p w14:paraId="258E71A9" w14:textId="77777777" w:rsidR="00AA20C5" w:rsidRPr="00843BEC" w:rsidRDefault="00AA20C5" w:rsidP="00AA20C5">
      <w:pPr>
        <w:ind w:firstLineChars="100" w:firstLine="248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</w:p>
    <w:p w14:paraId="64AB1F08" w14:textId="051BEDAE" w:rsidR="00AA20C5" w:rsidRPr="00843BEC" w:rsidRDefault="00AA20C5" w:rsidP="00AA20C5">
      <w:pPr>
        <w:ind w:firstLineChars="100" w:firstLine="248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第</w:t>
      </w:r>
      <w:r w:rsidRPr="00843BEC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１４</w:t>
      </w:r>
      <w:r w:rsidR="00BC67AE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９</w:t>
      </w: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回秋田県種苗交換会</w:t>
      </w:r>
      <w:r w:rsidR="00BC67AE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由利本荘</w:t>
      </w: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市協賛会</w:t>
      </w:r>
    </w:p>
    <w:p w14:paraId="13D2706B" w14:textId="05BEB3C2" w:rsidR="00AA20C5" w:rsidRPr="00843BEC" w:rsidRDefault="00AA20C5" w:rsidP="004B01EC">
      <w:pPr>
        <w:ind w:firstLineChars="550" w:firstLine="1364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会長　</w:t>
      </w:r>
      <w:r w:rsidR="00BC67AE" w:rsidRPr="00BC67AE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湊　貴信</w:t>
      </w: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様</w:t>
      </w:r>
    </w:p>
    <w:p w14:paraId="0B2F6BAD" w14:textId="77777777" w:rsidR="004B01EC" w:rsidRPr="00843BEC" w:rsidRDefault="004B01EC" w:rsidP="004B01EC">
      <w:pPr>
        <w:ind w:firstLineChars="550" w:firstLine="1364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</w:p>
    <w:p w14:paraId="3542852B" w14:textId="77777777" w:rsidR="00AA20C5" w:rsidRDefault="00AA20C5" w:rsidP="00967385">
      <w:pPr>
        <w:autoSpaceDN w:val="0"/>
        <w:ind w:firstLineChars="1600" w:firstLine="3968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申込者</w:t>
      </w:r>
      <w:r w:rsidR="00967385"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</w:t>
      </w: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〒</w:t>
      </w:r>
    </w:p>
    <w:p w14:paraId="53FB9ABC" w14:textId="77777777" w:rsidR="00AA20C5" w:rsidRDefault="00AA20C5" w:rsidP="0051268D">
      <w:pPr>
        <w:spacing w:line="360" w:lineRule="auto"/>
        <w:ind w:firstLineChars="2000" w:firstLine="4960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住所</w:t>
      </w:r>
    </w:p>
    <w:p w14:paraId="766C0F83" w14:textId="2A875237" w:rsidR="00AA20C5" w:rsidRDefault="00967385" w:rsidP="0051268D">
      <w:pPr>
        <w:spacing w:line="360" w:lineRule="auto"/>
        <w:ind w:firstLineChars="2000" w:firstLine="4960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氏名　　　　　　　　　　　　　　　</w:t>
      </w:r>
    </w:p>
    <w:p w14:paraId="2A9C000A" w14:textId="77777777" w:rsidR="00AA20C5" w:rsidRDefault="00AA20C5" w:rsidP="0051268D">
      <w:pPr>
        <w:spacing w:line="360" w:lineRule="auto"/>
        <w:ind w:firstLineChars="2000" w:firstLine="4960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連絡先（TEL）</w:t>
      </w:r>
    </w:p>
    <w:p w14:paraId="3DBA4564" w14:textId="77777777" w:rsidR="00AA20C5" w:rsidRPr="003326EB" w:rsidRDefault="00AA20C5" w:rsidP="00762D33">
      <w:pPr>
        <w:spacing w:line="24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</w:p>
    <w:p w14:paraId="2E04EB4A" w14:textId="3CD7A1AD" w:rsidR="00AA20C5" w:rsidRPr="00AA655A" w:rsidRDefault="00AA655A" w:rsidP="00AA20C5">
      <w:pPr>
        <w:jc w:val="center"/>
        <w:rPr>
          <w:rFonts w:ascii="ＭＳ 明朝" w:eastAsia="ＭＳ 明朝" w:hAnsi="ＭＳ 明朝" w:cs="ＭＳ 明朝"/>
          <w:b/>
          <w:color w:val="000000"/>
          <w:spacing w:val="2"/>
          <w:kern w:val="0"/>
          <w:sz w:val="32"/>
          <w:szCs w:val="32"/>
        </w:rPr>
      </w:pPr>
      <w:r w:rsidRPr="00AA655A">
        <w:rPr>
          <w:rFonts w:ascii="ＭＳ 明朝" w:eastAsia="ＭＳ 明朝" w:hAnsi="ＭＳ 明朝" w:cs="ＭＳ 明朝" w:hint="eastAsia"/>
          <w:b/>
          <w:color w:val="000000"/>
          <w:spacing w:val="120"/>
          <w:kern w:val="0"/>
          <w:sz w:val="32"/>
          <w:szCs w:val="32"/>
          <w:fitText w:val="4815" w:id="-442250496"/>
        </w:rPr>
        <w:t>参考展示</w:t>
      </w:r>
      <w:r w:rsidR="009A0E91" w:rsidRPr="00AA655A">
        <w:rPr>
          <w:rFonts w:ascii="ＭＳ 明朝" w:eastAsia="ＭＳ 明朝" w:hAnsi="ＭＳ 明朝" w:cs="ＭＳ 明朝" w:hint="eastAsia"/>
          <w:b/>
          <w:color w:val="000000"/>
          <w:spacing w:val="120"/>
          <w:kern w:val="0"/>
          <w:sz w:val="32"/>
          <w:szCs w:val="32"/>
          <w:fitText w:val="4815" w:id="-442250496"/>
        </w:rPr>
        <w:t>出</w:t>
      </w:r>
      <w:r w:rsidRPr="00AA655A">
        <w:rPr>
          <w:rFonts w:ascii="ＭＳ 明朝" w:eastAsia="ＭＳ 明朝" w:hAnsi="ＭＳ 明朝" w:cs="ＭＳ 明朝" w:hint="eastAsia"/>
          <w:b/>
          <w:color w:val="000000"/>
          <w:spacing w:val="120"/>
          <w:kern w:val="0"/>
          <w:sz w:val="32"/>
          <w:szCs w:val="32"/>
          <w:fitText w:val="4815" w:id="-442250496"/>
        </w:rPr>
        <w:t>展</w:t>
      </w:r>
      <w:r w:rsidR="00AA20C5" w:rsidRPr="00AA655A">
        <w:rPr>
          <w:rFonts w:ascii="ＭＳ 明朝" w:eastAsia="ＭＳ 明朝" w:hAnsi="ＭＳ 明朝" w:cs="ＭＳ 明朝" w:hint="eastAsia"/>
          <w:b/>
          <w:color w:val="000000"/>
          <w:spacing w:val="120"/>
          <w:kern w:val="0"/>
          <w:sz w:val="32"/>
          <w:szCs w:val="32"/>
          <w:fitText w:val="4815" w:id="-442250496"/>
        </w:rPr>
        <w:t>申込</w:t>
      </w:r>
      <w:r w:rsidR="00AA20C5" w:rsidRPr="00AA655A">
        <w:rPr>
          <w:rFonts w:ascii="ＭＳ 明朝" w:eastAsia="ＭＳ 明朝" w:hAnsi="ＭＳ 明朝" w:cs="ＭＳ 明朝" w:hint="eastAsia"/>
          <w:b/>
          <w:color w:val="000000"/>
          <w:spacing w:val="2"/>
          <w:kern w:val="0"/>
          <w:sz w:val="32"/>
          <w:szCs w:val="32"/>
          <w:fitText w:val="4815" w:id="-442250496"/>
        </w:rPr>
        <w:t>書</w:t>
      </w:r>
    </w:p>
    <w:p w14:paraId="07C678DE" w14:textId="77777777" w:rsidR="00AA655A" w:rsidRPr="00AA655A" w:rsidRDefault="00AA655A" w:rsidP="00AA20C5">
      <w:pPr>
        <w:jc w:val="center"/>
        <w:rPr>
          <w:rFonts w:ascii="ＭＳ 明朝" w:eastAsia="ＭＳ 明朝" w:hAnsi="ＭＳ 明朝" w:cs="ＭＳ 明朝"/>
          <w:b/>
          <w:color w:val="000000"/>
          <w:spacing w:val="4"/>
          <w:kern w:val="0"/>
          <w:sz w:val="24"/>
          <w:szCs w:val="24"/>
        </w:rPr>
      </w:pPr>
    </w:p>
    <w:p w14:paraId="0DC3472F" w14:textId="01F70E15" w:rsidR="00E444A3" w:rsidRDefault="00AA20C5" w:rsidP="000448BD">
      <w:pPr>
        <w:ind w:left="248" w:hangingChars="100" w:hanging="248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</w:t>
      </w:r>
      <w:r w:rsidR="00E444A3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</w:t>
      </w:r>
      <w:r w:rsidR="00E444A3"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第１４</w:t>
      </w:r>
      <w:r w:rsidR="00BC67AE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９</w:t>
      </w:r>
      <w:r w:rsidR="00E444A3"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回秋田県種苗交換会</w:t>
      </w:r>
      <w:r w:rsidR="00BC67AE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由利本荘市</w:t>
      </w:r>
      <w:r w:rsidR="00E444A3"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協賛会</w:t>
      </w:r>
      <w:r w:rsidR="001D3491" w:rsidRPr="00762D33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「</w:t>
      </w:r>
      <w:r w:rsidR="00427888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参考展示</w:t>
      </w:r>
      <w:r w:rsidR="001D3491" w:rsidRPr="00762D33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」</w:t>
      </w:r>
      <w:r w:rsidR="00E444A3"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出店募集要項に基づき、下記のとおり関係書類を添えて申し込みます。</w:t>
      </w:r>
    </w:p>
    <w:p w14:paraId="065EFCE2" w14:textId="77777777" w:rsidR="00AA655A" w:rsidRPr="00843BEC" w:rsidRDefault="00AA655A" w:rsidP="000448BD">
      <w:pPr>
        <w:ind w:left="248" w:hangingChars="100" w:hanging="248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</w:p>
    <w:p w14:paraId="178E8CA0" w14:textId="62AD5567" w:rsidR="00843BEC" w:rsidRPr="009A0E91" w:rsidRDefault="00AA20C5" w:rsidP="00843BEC">
      <w:pPr>
        <w:spacing w:line="42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１.</w:t>
      </w:r>
      <w:r w:rsidR="00AA655A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出展</w:t>
      </w: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期間</w:t>
      </w:r>
      <w:r w:rsid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</w:t>
      </w:r>
      <w:r w:rsidR="00843BEC" w:rsidRPr="00843BEC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令和</w:t>
      </w:r>
      <w:r w:rsidR="00BC67AE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８</w:t>
      </w:r>
      <w:r w:rsidR="00843BEC" w:rsidRPr="00843BEC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年１０月３１日（</w:t>
      </w:r>
      <w:r w:rsidR="00BC67AE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土</w:t>
      </w:r>
      <w:r w:rsidR="00843BEC" w:rsidRPr="00843BEC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）～１１月４日（</w:t>
      </w:r>
      <w:r w:rsidR="00BC67AE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水</w:t>
      </w:r>
      <w:r w:rsidR="00843BEC" w:rsidRPr="00843BEC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）の５日間</w:t>
      </w:r>
    </w:p>
    <w:p w14:paraId="3988B510" w14:textId="7E52AD4B" w:rsidR="00EA2942" w:rsidRPr="00843BEC" w:rsidRDefault="00843BEC" w:rsidP="00EA2942">
      <w:pPr>
        <w:spacing w:line="42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　　　　 　　</w:t>
      </w:r>
      <w:r w:rsid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</w:t>
      </w:r>
      <w:r w:rsidR="001D34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９：００～１</w:t>
      </w:r>
      <w:r w:rsidR="00104BE7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５</w:t>
      </w:r>
      <w:r w:rsidR="001D34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：００</w:t>
      </w: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（最終日は正午まで）</w:t>
      </w:r>
    </w:p>
    <w:p w14:paraId="1AC59B1A" w14:textId="3E21CDF9" w:rsidR="00AA20C5" w:rsidRPr="00C54D78" w:rsidRDefault="00AA20C5" w:rsidP="00AA20C5">
      <w:pPr>
        <w:spacing w:line="42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２.</w:t>
      </w:r>
      <w:r w:rsidR="00AA655A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出展内容</w:t>
      </w:r>
    </w:p>
    <w:p w14:paraId="29DBEBAB" w14:textId="49301C17" w:rsidR="00AA20C5" w:rsidRPr="00E07757" w:rsidRDefault="00AA20C5" w:rsidP="00E07757">
      <w:pPr>
        <w:spacing w:line="42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（１）</w:t>
      </w:r>
      <w:r w:rsidR="00547B30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申込区分（□</w:t>
      </w:r>
      <w:r w:rsidR="00762D33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のいずれか</w:t>
      </w:r>
      <w:r w:rsidR="00547B30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に</w:t>
      </w:r>
      <w:r w:rsidR="007E0B35">
        <w:rPr>
          <w:rFonts w:ascii="Segoe UI Symbol" w:eastAsia="ＭＳ 明朝" w:hAnsi="Segoe UI Symbol" w:cs="Segoe UI Symbol" w:hint="eastAsia"/>
          <w:color w:val="000000"/>
          <w:spacing w:val="4"/>
          <w:kern w:val="0"/>
          <w:sz w:val="24"/>
          <w:szCs w:val="24"/>
        </w:rPr>
        <w:t>✓を記入</w:t>
      </w:r>
      <w:r w:rsidR="00E07757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）</w:t>
      </w:r>
    </w:p>
    <w:p w14:paraId="000CE00D" w14:textId="25E8F4BA" w:rsidR="00EA2942" w:rsidRPr="00D55991" w:rsidRDefault="00AA20C5" w:rsidP="00EA2942">
      <w:pPr>
        <w:spacing w:line="360" w:lineRule="auto"/>
        <w:jc w:val="left"/>
        <w:rPr>
          <w:rFonts w:ascii="ＭＳ 明朝" w:eastAsia="ＭＳ 明朝" w:hAnsi="ＭＳ 明朝" w:cs="ＭＳ 明朝"/>
          <w:bCs/>
          <w:color w:val="000000"/>
          <w:spacing w:val="4"/>
          <w:kern w:val="0"/>
          <w:sz w:val="24"/>
          <w:szCs w:val="24"/>
        </w:rPr>
      </w:pP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</w:t>
      </w:r>
      <w:r w:rsidR="00EA2942"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</w:t>
      </w:r>
      <w:r w:rsidR="00EA2942" w:rsidRPr="00203F2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□</w:t>
      </w:r>
      <w:r w:rsidR="00AA655A">
        <w:rPr>
          <w:rFonts w:ascii="ＭＳ 明朝" w:eastAsia="ＭＳ 明朝" w:hAnsi="ＭＳ 明朝" w:cs="ＭＳ 明朝" w:hint="eastAsia"/>
          <w:bCs/>
          <w:color w:val="000000"/>
          <w:spacing w:val="4"/>
          <w:kern w:val="0"/>
          <w:sz w:val="24"/>
          <w:szCs w:val="24"/>
        </w:rPr>
        <w:t>参考展示（非販売）</w:t>
      </w:r>
      <w:r w:rsidR="00EA2942" w:rsidRPr="00D55991">
        <w:rPr>
          <w:rFonts w:ascii="ＭＳ 明朝" w:eastAsia="ＭＳ 明朝" w:hAnsi="ＭＳ 明朝" w:cs="ＭＳ 明朝" w:hint="eastAsia"/>
          <w:bCs/>
          <w:color w:val="000000"/>
          <w:spacing w:val="4"/>
          <w:kern w:val="0"/>
          <w:sz w:val="24"/>
          <w:szCs w:val="24"/>
        </w:rPr>
        <w:t xml:space="preserve">　</w:t>
      </w:r>
      <w:r w:rsidR="00EA2942" w:rsidRPr="00D55991">
        <w:rPr>
          <w:rFonts w:ascii="ＭＳ 明朝" w:eastAsia="ＭＳ 明朝" w:hAnsi="ＭＳ 明朝" w:cs="ＭＳ 明朝"/>
          <w:bCs/>
          <w:color w:val="000000"/>
          <w:spacing w:val="4"/>
          <w:kern w:val="0"/>
          <w:sz w:val="24"/>
          <w:szCs w:val="24"/>
          <w:u w:val="single"/>
        </w:rPr>
        <w:t xml:space="preserve">            </w:t>
      </w:r>
      <w:r w:rsidR="00EA2942" w:rsidRPr="00D55991">
        <w:rPr>
          <w:rFonts w:ascii="ＭＳ 明朝" w:eastAsia="ＭＳ 明朝" w:hAnsi="ＭＳ 明朝" w:cs="ＭＳ 明朝" w:hint="eastAsia"/>
          <w:bCs/>
          <w:color w:val="000000"/>
          <w:spacing w:val="4"/>
          <w:kern w:val="0"/>
          <w:sz w:val="24"/>
          <w:szCs w:val="24"/>
          <w:u w:val="single"/>
        </w:rPr>
        <w:t>小間</w:t>
      </w:r>
    </w:p>
    <w:p w14:paraId="08FBFD5C" w14:textId="0B00DE38" w:rsidR="00EA2942" w:rsidRDefault="00EA2942" w:rsidP="00EA2942">
      <w:pPr>
        <w:spacing w:line="360" w:lineRule="auto"/>
        <w:ind w:firstLineChars="300" w:firstLine="744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D55991">
        <w:rPr>
          <w:rFonts w:ascii="ＭＳ 明朝" w:eastAsia="ＭＳ 明朝" w:hAnsi="ＭＳ 明朝" w:cs="ＭＳ 明朝" w:hint="eastAsia"/>
          <w:bCs/>
          <w:color w:val="000000"/>
          <w:spacing w:val="4"/>
          <w:kern w:val="0"/>
          <w:sz w:val="24"/>
          <w:szCs w:val="24"/>
        </w:rPr>
        <w:t>□</w:t>
      </w:r>
      <w:r w:rsidR="00AA655A">
        <w:rPr>
          <w:rFonts w:ascii="ＭＳ 明朝" w:eastAsia="ＭＳ 明朝" w:hAnsi="ＭＳ 明朝" w:cs="ＭＳ 明朝" w:hint="eastAsia"/>
          <w:bCs/>
          <w:color w:val="000000"/>
          <w:spacing w:val="4"/>
          <w:kern w:val="0"/>
          <w:sz w:val="24"/>
          <w:szCs w:val="24"/>
        </w:rPr>
        <w:t xml:space="preserve">協賛展示販売　　　</w:t>
      </w:r>
      <w:r w:rsidRPr="00D55991">
        <w:rPr>
          <w:rFonts w:ascii="ＭＳ 明朝" w:eastAsia="ＭＳ 明朝" w:hAnsi="ＭＳ 明朝" w:cs="ＭＳ 明朝" w:hint="eastAsia"/>
          <w:bCs/>
          <w:color w:val="000000"/>
          <w:spacing w:val="4"/>
          <w:kern w:val="0"/>
          <w:sz w:val="24"/>
          <w:szCs w:val="24"/>
        </w:rPr>
        <w:t xml:space="preserve">  </w:t>
      </w:r>
      <w:r w:rsidRPr="00D55991">
        <w:rPr>
          <w:rFonts w:ascii="ＭＳ 明朝" w:eastAsia="ＭＳ 明朝" w:hAnsi="ＭＳ 明朝" w:cs="ＭＳ 明朝" w:hint="eastAsia"/>
          <w:bCs/>
          <w:color w:val="000000"/>
          <w:spacing w:val="4"/>
          <w:kern w:val="0"/>
          <w:sz w:val="24"/>
          <w:szCs w:val="24"/>
          <w:u w:val="single"/>
        </w:rPr>
        <w:t xml:space="preserve">　　　　　  小間</w:t>
      </w:r>
    </w:p>
    <w:p w14:paraId="3ACEC5B9" w14:textId="7F6C0CEF" w:rsidR="00EA2942" w:rsidRDefault="00EA2942" w:rsidP="00A97681">
      <w:pPr>
        <w:spacing w:line="360" w:lineRule="auto"/>
        <w:ind w:firstLineChars="400" w:firstLine="992"/>
        <w:jc w:val="left"/>
        <w:rPr>
          <w:rFonts w:ascii="ＭＳ 明朝" w:eastAsia="ＭＳ 明朝" w:hAnsi="ＭＳ 明朝" w:cs="ＭＳ 明朝"/>
          <w:bCs/>
          <w:color w:val="000000"/>
          <w:spacing w:val="4"/>
          <w:kern w:val="0"/>
          <w:sz w:val="24"/>
          <w:szCs w:val="24"/>
        </w:rPr>
      </w:pPr>
      <w:r w:rsidRPr="00EA2942">
        <w:rPr>
          <w:rFonts w:ascii="ＭＳ 明朝" w:eastAsia="ＭＳ 明朝" w:hAnsi="ＭＳ 明朝" w:cs="ＭＳ 明朝" w:hint="eastAsia"/>
          <w:bCs/>
          <w:color w:val="000000"/>
          <w:spacing w:val="4"/>
          <w:kern w:val="0"/>
          <w:sz w:val="24"/>
          <w:szCs w:val="24"/>
        </w:rPr>
        <w:t>※ 1小間 間口</w:t>
      </w:r>
      <w:r w:rsidR="00AA655A">
        <w:rPr>
          <w:rFonts w:ascii="ＭＳ 明朝" w:eastAsia="ＭＳ 明朝" w:hAnsi="ＭＳ 明朝" w:cs="ＭＳ 明朝" w:hint="eastAsia"/>
          <w:bCs/>
          <w:color w:val="000000"/>
          <w:spacing w:val="4"/>
          <w:kern w:val="0"/>
          <w:sz w:val="24"/>
          <w:szCs w:val="24"/>
        </w:rPr>
        <w:t>3.6</w:t>
      </w:r>
      <w:r w:rsidRPr="00EA2942">
        <w:rPr>
          <w:rFonts w:ascii="ＭＳ 明朝" w:eastAsia="ＭＳ 明朝" w:hAnsi="ＭＳ 明朝" w:cs="ＭＳ 明朝" w:hint="eastAsia"/>
          <w:bCs/>
          <w:color w:val="000000"/>
          <w:spacing w:val="4"/>
          <w:kern w:val="0"/>
          <w:sz w:val="24"/>
          <w:szCs w:val="24"/>
        </w:rPr>
        <w:t>ｍ×奥行</w:t>
      </w:r>
      <w:r w:rsidR="00AA655A">
        <w:rPr>
          <w:rFonts w:ascii="ＭＳ 明朝" w:eastAsia="ＭＳ 明朝" w:hAnsi="ＭＳ 明朝" w:cs="ＭＳ 明朝" w:hint="eastAsia"/>
          <w:bCs/>
          <w:color w:val="000000"/>
          <w:spacing w:val="4"/>
          <w:kern w:val="0"/>
          <w:sz w:val="24"/>
          <w:szCs w:val="24"/>
        </w:rPr>
        <w:t>2.5</w:t>
      </w:r>
      <w:r w:rsidRPr="00EA2942">
        <w:rPr>
          <w:rFonts w:ascii="ＭＳ 明朝" w:eastAsia="ＭＳ 明朝" w:hAnsi="ＭＳ 明朝" w:cs="ＭＳ 明朝" w:hint="eastAsia"/>
          <w:bCs/>
          <w:color w:val="000000"/>
          <w:spacing w:val="4"/>
          <w:kern w:val="0"/>
          <w:sz w:val="24"/>
          <w:szCs w:val="24"/>
        </w:rPr>
        <w:t>ｍ</w:t>
      </w:r>
    </w:p>
    <w:p w14:paraId="3C8B8FB4" w14:textId="6E3D51C6" w:rsidR="00AA20C5" w:rsidRPr="00C54D78" w:rsidRDefault="00AA20C5" w:rsidP="00EA2942">
      <w:pPr>
        <w:spacing w:line="360" w:lineRule="auto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</w:t>
      </w:r>
      <w:bookmarkStart w:id="0" w:name="_Hlk226725211"/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（２）</w:t>
      </w: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名称（団体名等）</w:t>
      </w:r>
    </w:p>
    <w:tbl>
      <w:tblPr>
        <w:tblStyle w:val="a8"/>
        <w:tblW w:w="0" w:type="auto"/>
        <w:tblInd w:w="1101" w:type="dxa"/>
        <w:tblLook w:val="04A0" w:firstRow="1" w:lastRow="0" w:firstColumn="1" w:lastColumn="0" w:noHBand="0" w:noVBand="1"/>
      </w:tblPr>
      <w:tblGrid>
        <w:gridCol w:w="8646"/>
      </w:tblGrid>
      <w:tr w:rsidR="00AA20C5" w14:paraId="3CEA75B4" w14:textId="77777777" w:rsidTr="00AB14B0">
        <w:tc>
          <w:tcPr>
            <w:tcW w:w="8646" w:type="dxa"/>
          </w:tcPr>
          <w:p w14:paraId="5114CD6C" w14:textId="77777777" w:rsidR="00AA20C5" w:rsidRDefault="00AA20C5" w:rsidP="00AB14B0">
            <w:pPr>
              <w:spacing w:line="420" w:lineRule="exact"/>
              <w:jc w:val="left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4"/>
                <w:szCs w:val="24"/>
              </w:rPr>
            </w:pPr>
          </w:p>
          <w:p w14:paraId="26198AB1" w14:textId="77777777" w:rsidR="00843BEC" w:rsidRDefault="00843BEC" w:rsidP="00AB14B0">
            <w:pPr>
              <w:spacing w:line="420" w:lineRule="exact"/>
              <w:jc w:val="left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</w:tbl>
    <w:bookmarkEnd w:id="0"/>
    <w:p w14:paraId="6D81B0DC" w14:textId="77777777" w:rsidR="00AA655A" w:rsidRPr="00AA655A" w:rsidRDefault="00AA20C5" w:rsidP="00AA655A">
      <w:pPr>
        <w:spacing w:line="42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（３）</w:t>
      </w:r>
      <w:r w:rsidR="00AA655A" w:rsidRPr="00AA655A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使用設備等（必要な場合のみ記入）</w:t>
      </w:r>
    </w:p>
    <w:p w14:paraId="236AD8EA" w14:textId="77777777" w:rsidR="00AA655A" w:rsidRDefault="00AA655A" w:rsidP="00AA655A">
      <w:pPr>
        <w:spacing w:line="420" w:lineRule="exact"/>
        <w:ind w:firstLineChars="500" w:firstLine="1240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AA655A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① </w:t>
      </w:r>
      <w:r w:rsidRPr="00815F74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u w:val="single"/>
        </w:rPr>
        <w:t>コンセント　　　　口</w:t>
      </w:r>
      <w:r w:rsidRPr="00AA655A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(</w:t>
      </w:r>
      <w:r w:rsidRPr="00815F74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u w:val="single"/>
        </w:rPr>
        <w:t>全体使用電力　　 　　　　Ｗ</w:t>
      </w:r>
      <w:r w:rsidRPr="00AA655A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)</w:t>
      </w:r>
    </w:p>
    <w:p w14:paraId="60B95445" w14:textId="5755FAC9" w:rsidR="004D1F6A" w:rsidRPr="00AA655A" w:rsidRDefault="004D1F6A" w:rsidP="00AA655A">
      <w:pPr>
        <w:spacing w:line="420" w:lineRule="exact"/>
        <w:ind w:firstLineChars="500" w:firstLine="1240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② </w:t>
      </w:r>
      <w:r w:rsidRPr="004D1F6A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u w:val="single"/>
        </w:rPr>
        <w:t>仕切りパネル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u w:val="single"/>
        </w:rPr>
        <w:t xml:space="preserve">　　　枚</w:t>
      </w:r>
    </w:p>
    <w:p w14:paraId="41792B10" w14:textId="30385F1C" w:rsidR="00AA655A" w:rsidRDefault="00AA655A" w:rsidP="00AA655A">
      <w:pPr>
        <w:spacing w:line="42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AA655A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</w:t>
      </w:r>
    </w:p>
    <w:p w14:paraId="205962D6" w14:textId="598F8C15" w:rsidR="00AA20C5" w:rsidRPr="00C54D78" w:rsidRDefault="00AA655A" w:rsidP="00AA655A">
      <w:pPr>
        <w:spacing w:line="42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AA655A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</w:t>
      </w:r>
      <w:r w:rsidR="00AA20C5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（４）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展示（販売）</w:t>
      </w:r>
      <w:r w:rsidR="007642E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内容</w:t>
      </w:r>
    </w:p>
    <w:tbl>
      <w:tblPr>
        <w:tblStyle w:val="a8"/>
        <w:tblW w:w="0" w:type="auto"/>
        <w:tblInd w:w="1101" w:type="dxa"/>
        <w:tblLook w:val="04A0" w:firstRow="1" w:lastRow="0" w:firstColumn="1" w:lastColumn="0" w:noHBand="0" w:noVBand="1"/>
      </w:tblPr>
      <w:tblGrid>
        <w:gridCol w:w="8646"/>
      </w:tblGrid>
      <w:tr w:rsidR="00AA20C5" w14:paraId="699BFAA0" w14:textId="77777777" w:rsidTr="00AB14B0">
        <w:tc>
          <w:tcPr>
            <w:tcW w:w="8646" w:type="dxa"/>
          </w:tcPr>
          <w:p w14:paraId="73865C3F" w14:textId="77777777" w:rsidR="00843BEC" w:rsidRDefault="00843BEC" w:rsidP="00E07757">
            <w:pPr>
              <w:spacing w:line="420" w:lineRule="exact"/>
              <w:jc w:val="left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4"/>
                <w:szCs w:val="24"/>
              </w:rPr>
            </w:pPr>
          </w:p>
          <w:p w14:paraId="612BD51F" w14:textId="1B9B7E29" w:rsidR="00EA2942" w:rsidRDefault="00EA2942" w:rsidP="00E07757">
            <w:pPr>
              <w:spacing w:line="420" w:lineRule="exact"/>
              <w:jc w:val="left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</w:tbl>
    <w:p w14:paraId="1DA8695C" w14:textId="49B7D2B6" w:rsidR="00AA20C5" w:rsidRPr="00524D0D" w:rsidRDefault="00E07757" w:rsidP="00BC67B1">
      <w:pPr>
        <w:spacing w:line="360" w:lineRule="auto"/>
        <w:ind w:firstLineChars="200" w:firstLine="496"/>
        <w:jc w:val="left"/>
        <w:rPr>
          <w:rFonts w:ascii="ＭＳ 明朝" w:eastAsia="ＭＳ 明朝" w:hAnsi="ＭＳ 明朝" w:cs="ＭＳ 明朝"/>
          <w:color w:val="000000"/>
          <w:spacing w:val="4"/>
          <w:w w:val="8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（</w:t>
      </w:r>
      <w:r w:rsidR="00EA2942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５</w:t>
      </w:r>
      <w:r w:rsidR="00AA20C5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）</w:t>
      </w:r>
      <w:r w:rsidR="00AA20C5"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営業補助者数　</w:t>
      </w:r>
      <w:r w:rsidR="00AA20C5"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u w:val="single"/>
        </w:rPr>
        <w:t xml:space="preserve">　　　　　　人</w:t>
      </w:r>
      <w:r w:rsidR="00AA20C5"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</w:t>
      </w:r>
      <w:r w:rsidR="00AA20C5" w:rsidRPr="00524D0D">
        <w:rPr>
          <w:rFonts w:ascii="ＭＳ 明朝" w:eastAsia="ＭＳ 明朝" w:hAnsi="ＭＳ 明朝" w:cs="ＭＳ 明朝" w:hint="eastAsia"/>
          <w:color w:val="000000"/>
          <w:spacing w:val="4"/>
          <w:w w:val="80"/>
          <w:kern w:val="0"/>
          <w:sz w:val="24"/>
          <w:szCs w:val="24"/>
        </w:rPr>
        <w:t>※別添「営業補助者表」（様式</w:t>
      </w:r>
      <w:r w:rsidR="00AA20C5">
        <w:rPr>
          <w:rFonts w:ascii="ＭＳ 明朝" w:eastAsia="ＭＳ 明朝" w:hAnsi="ＭＳ 明朝" w:cs="ＭＳ 明朝" w:hint="eastAsia"/>
          <w:color w:val="000000"/>
          <w:spacing w:val="4"/>
          <w:w w:val="80"/>
          <w:kern w:val="0"/>
          <w:sz w:val="24"/>
          <w:szCs w:val="24"/>
        </w:rPr>
        <w:t>第</w:t>
      </w:r>
      <w:r w:rsidR="00AA20C5" w:rsidRPr="00524D0D">
        <w:rPr>
          <w:rFonts w:ascii="ＭＳ 明朝" w:eastAsia="ＭＳ 明朝" w:hAnsi="ＭＳ 明朝" w:cs="ＭＳ 明朝" w:hint="eastAsia"/>
          <w:color w:val="000000"/>
          <w:spacing w:val="4"/>
          <w:w w:val="80"/>
          <w:kern w:val="0"/>
          <w:sz w:val="24"/>
          <w:szCs w:val="24"/>
        </w:rPr>
        <w:t>４号）のとおり</w:t>
      </w:r>
    </w:p>
    <w:p w14:paraId="60DEB168" w14:textId="253D9905" w:rsidR="00AA20C5" w:rsidRDefault="00E07757" w:rsidP="00BC67B1">
      <w:pPr>
        <w:spacing w:line="360" w:lineRule="auto"/>
        <w:ind w:firstLineChars="200" w:firstLine="496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（</w:t>
      </w:r>
      <w:r w:rsidR="00EA2942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６</w:t>
      </w:r>
      <w:r w:rsidR="00AA20C5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）</w:t>
      </w:r>
      <w:r w:rsidR="00AA20C5"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使用車両台数　</w:t>
      </w:r>
      <w:r w:rsidR="00AA20C5"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u w:val="single"/>
        </w:rPr>
        <w:t xml:space="preserve">　　　　　　台</w:t>
      </w:r>
      <w:r w:rsidR="00AA20C5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(</w:t>
      </w:r>
      <w:r w:rsidR="00AA20C5"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大型車　</w:t>
      </w:r>
      <w:r w:rsidR="00AA20C5"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u w:val="single"/>
        </w:rPr>
        <w:t xml:space="preserve">　　　台</w:t>
      </w:r>
      <w:r w:rsidR="00AA20C5"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 ／ 普通車　</w:t>
      </w:r>
      <w:r w:rsidR="00AA20C5"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u w:val="single"/>
        </w:rPr>
        <w:t xml:space="preserve">　　　台</w:t>
      </w:r>
      <w:r w:rsidR="00AA20C5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)</w:t>
      </w:r>
    </w:p>
    <w:p w14:paraId="7D49BF4C" w14:textId="6687F58D" w:rsidR="00EA2942" w:rsidRPr="00D55991" w:rsidRDefault="00EA2942" w:rsidP="00BC67B1">
      <w:pPr>
        <w:spacing w:line="360" w:lineRule="auto"/>
        <w:ind w:firstLineChars="200" w:firstLine="496"/>
        <w:jc w:val="left"/>
        <w:rPr>
          <w:rFonts w:ascii="ＭＳ 明朝" w:eastAsia="ＭＳ 明朝" w:hAnsi="ＭＳ 明朝" w:cs="ＭＳ 明朝"/>
          <w:b/>
          <w:bCs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　</w:t>
      </w:r>
      <w:r w:rsidRPr="00D55991">
        <w:rPr>
          <w:rFonts w:ascii="ＭＳ 明朝" w:eastAsia="ＭＳ 明朝" w:hAnsi="ＭＳ 明朝" w:cs="ＭＳ 明朝" w:hint="eastAsia"/>
          <w:b/>
          <w:bCs/>
          <w:color w:val="000000"/>
          <w:spacing w:val="4"/>
          <w:kern w:val="0"/>
          <w:sz w:val="24"/>
          <w:szCs w:val="24"/>
        </w:rPr>
        <w:t>※１事業者最大２台まで</w:t>
      </w:r>
    </w:p>
    <w:sectPr w:rsidR="00EA2942" w:rsidRPr="00D55991" w:rsidSect="0051268D">
      <w:pgSz w:w="11906" w:h="16838"/>
      <w:pgMar w:top="454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79D3D" w14:textId="77777777" w:rsidR="00245ADF" w:rsidRDefault="00245ADF" w:rsidP="00E76BDB">
      <w:r>
        <w:separator/>
      </w:r>
    </w:p>
  </w:endnote>
  <w:endnote w:type="continuationSeparator" w:id="0">
    <w:p w14:paraId="1BC4EEFD" w14:textId="77777777" w:rsidR="00245ADF" w:rsidRDefault="00245ADF" w:rsidP="00E7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BEF68" w14:textId="77777777" w:rsidR="00245ADF" w:rsidRDefault="00245ADF" w:rsidP="00E76BDB">
      <w:r>
        <w:separator/>
      </w:r>
    </w:p>
  </w:footnote>
  <w:footnote w:type="continuationSeparator" w:id="0">
    <w:p w14:paraId="656C4022" w14:textId="77777777" w:rsidR="00245ADF" w:rsidRDefault="00245ADF" w:rsidP="00E76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0F18C7"/>
    <w:multiLevelType w:val="hybridMultilevel"/>
    <w:tmpl w:val="02A4AA82"/>
    <w:lvl w:ilvl="0" w:tplc="5D76F13A">
      <w:start w:val="1"/>
      <w:numFmt w:val="decimalEnclosedCircle"/>
      <w:lvlText w:val="%1"/>
      <w:lvlJc w:val="left"/>
      <w:pPr>
        <w:ind w:left="1590" w:hanging="360"/>
      </w:pPr>
      <w:rPr>
        <w:rFonts w:hint="default"/>
      </w:rPr>
    </w:lvl>
    <w:lvl w:ilvl="1" w:tplc="DFD465B4">
      <w:numFmt w:val="bullet"/>
      <w:lvlText w:val="※"/>
      <w:lvlJc w:val="left"/>
      <w:pPr>
        <w:ind w:left="2010" w:hanging="360"/>
      </w:pPr>
      <w:rPr>
        <w:rFonts w:ascii="ＭＳ 明朝" w:eastAsia="ＭＳ 明朝" w:hAnsi="ＭＳ 明朝" w:cs="ＭＳ 明朝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7" w:tentative="1">
      <w:start w:val="1"/>
      <w:numFmt w:val="aiueoFullWidth"/>
      <w:lvlText w:val="(%5)"/>
      <w:lvlJc w:val="left"/>
      <w:pPr>
        <w:ind w:left="3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7" w:tentative="1">
      <w:start w:val="1"/>
      <w:numFmt w:val="aiueoFullWidth"/>
      <w:lvlText w:val="(%8)"/>
      <w:lvlJc w:val="left"/>
      <w:pPr>
        <w:ind w:left="4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20"/>
      </w:pPr>
    </w:lvl>
  </w:abstractNum>
  <w:abstractNum w:abstractNumId="1" w15:restartNumberingAfterBreak="0">
    <w:nsid w:val="30FB39A3"/>
    <w:multiLevelType w:val="hybridMultilevel"/>
    <w:tmpl w:val="0936B4CC"/>
    <w:lvl w:ilvl="0" w:tplc="A2701056">
      <w:start w:val="1"/>
      <w:numFmt w:val="decimalEnclosedCircle"/>
      <w:lvlText w:val="%1"/>
      <w:lvlJc w:val="left"/>
      <w:pPr>
        <w:ind w:left="1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7" w:tentative="1">
      <w:start w:val="1"/>
      <w:numFmt w:val="aiueoFullWidth"/>
      <w:lvlText w:val="(%5)"/>
      <w:lvlJc w:val="left"/>
      <w:pPr>
        <w:ind w:left="3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7" w:tentative="1">
      <w:start w:val="1"/>
      <w:numFmt w:val="aiueoFullWidth"/>
      <w:lvlText w:val="(%8)"/>
      <w:lvlJc w:val="left"/>
      <w:pPr>
        <w:ind w:left="4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20"/>
      </w:pPr>
    </w:lvl>
  </w:abstractNum>
  <w:abstractNum w:abstractNumId="2" w15:restartNumberingAfterBreak="0">
    <w:nsid w:val="39A6614A"/>
    <w:multiLevelType w:val="hybridMultilevel"/>
    <w:tmpl w:val="7A686982"/>
    <w:lvl w:ilvl="0" w:tplc="E47603F8">
      <w:start w:val="1"/>
      <w:numFmt w:val="decimalEnclosedCircle"/>
      <w:lvlText w:val="%1"/>
      <w:lvlJc w:val="left"/>
      <w:pPr>
        <w:ind w:left="288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3" w15:restartNumberingAfterBreak="0">
    <w:nsid w:val="46F14007"/>
    <w:multiLevelType w:val="hybridMultilevel"/>
    <w:tmpl w:val="9C444846"/>
    <w:lvl w:ilvl="0" w:tplc="307EDEAA">
      <w:start w:val="1"/>
      <w:numFmt w:val="decimalEnclosedCircle"/>
      <w:lvlText w:val="%1"/>
      <w:lvlJc w:val="left"/>
      <w:pPr>
        <w:ind w:left="1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7" w:tentative="1">
      <w:start w:val="1"/>
      <w:numFmt w:val="aiueoFullWidth"/>
      <w:lvlText w:val="(%5)"/>
      <w:lvlJc w:val="left"/>
      <w:pPr>
        <w:ind w:left="3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7" w:tentative="1">
      <w:start w:val="1"/>
      <w:numFmt w:val="aiueoFullWidth"/>
      <w:lvlText w:val="(%8)"/>
      <w:lvlJc w:val="left"/>
      <w:pPr>
        <w:ind w:left="4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20"/>
      </w:pPr>
    </w:lvl>
  </w:abstractNum>
  <w:abstractNum w:abstractNumId="4" w15:restartNumberingAfterBreak="0">
    <w:nsid w:val="51A73389"/>
    <w:multiLevelType w:val="hybridMultilevel"/>
    <w:tmpl w:val="4B1A9124"/>
    <w:lvl w:ilvl="0" w:tplc="433CC9AC">
      <w:start w:val="1"/>
      <w:numFmt w:val="decimalEnclosedCircle"/>
      <w:lvlText w:val="%1"/>
      <w:lvlJc w:val="left"/>
      <w:pPr>
        <w:ind w:left="277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3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3675" w:hanging="420"/>
      </w:pPr>
    </w:lvl>
    <w:lvl w:ilvl="3" w:tplc="0409000F" w:tentative="1">
      <w:start w:val="1"/>
      <w:numFmt w:val="decimal"/>
      <w:lvlText w:val="%4."/>
      <w:lvlJc w:val="left"/>
      <w:pPr>
        <w:ind w:left="4095" w:hanging="420"/>
      </w:pPr>
    </w:lvl>
    <w:lvl w:ilvl="4" w:tplc="04090017" w:tentative="1">
      <w:start w:val="1"/>
      <w:numFmt w:val="aiueoFullWidth"/>
      <w:lvlText w:val="(%5)"/>
      <w:lvlJc w:val="left"/>
      <w:pPr>
        <w:ind w:left="4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4935" w:hanging="420"/>
      </w:pPr>
    </w:lvl>
    <w:lvl w:ilvl="6" w:tplc="0409000F" w:tentative="1">
      <w:start w:val="1"/>
      <w:numFmt w:val="decimal"/>
      <w:lvlText w:val="%7."/>
      <w:lvlJc w:val="left"/>
      <w:pPr>
        <w:ind w:left="5355" w:hanging="420"/>
      </w:pPr>
    </w:lvl>
    <w:lvl w:ilvl="7" w:tplc="04090017" w:tentative="1">
      <w:start w:val="1"/>
      <w:numFmt w:val="aiueoFullWidth"/>
      <w:lvlText w:val="(%8)"/>
      <w:lvlJc w:val="left"/>
      <w:pPr>
        <w:ind w:left="5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6195" w:hanging="420"/>
      </w:pPr>
    </w:lvl>
  </w:abstractNum>
  <w:abstractNum w:abstractNumId="5" w15:restartNumberingAfterBreak="0">
    <w:nsid w:val="6CEF4E8F"/>
    <w:multiLevelType w:val="hybridMultilevel"/>
    <w:tmpl w:val="C0BC7044"/>
    <w:lvl w:ilvl="0" w:tplc="332A43DC">
      <w:start w:val="6"/>
      <w:numFmt w:val="decimal"/>
      <w:lvlText w:val="（%1）"/>
      <w:lvlJc w:val="left"/>
      <w:pPr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num w:numId="1" w16cid:durableId="710114914">
    <w:abstractNumId w:val="2"/>
  </w:num>
  <w:num w:numId="2" w16cid:durableId="809515216">
    <w:abstractNumId w:val="4"/>
  </w:num>
  <w:num w:numId="3" w16cid:durableId="2016106129">
    <w:abstractNumId w:val="1"/>
  </w:num>
  <w:num w:numId="4" w16cid:durableId="1647396485">
    <w:abstractNumId w:val="3"/>
  </w:num>
  <w:num w:numId="5" w16cid:durableId="1043403053">
    <w:abstractNumId w:val="0"/>
  </w:num>
  <w:num w:numId="6" w16cid:durableId="893734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BDB"/>
    <w:rsid w:val="000028C0"/>
    <w:rsid w:val="00003170"/>
    <w:rsid w:val="000162DC"/>
    <w:rsid w:val="000258BA"/>
    <w:rsid w:val="00041AB3"/>
    <w:rsid w:val="000448BD"/>
    <w:rsid w:val="0004736B"/>
    <w:rsid w:val="000651B0"/>
    <w:rsid w:val="000D6BF9"/>
    <w:rsid w:val="000E5946"/>
    <w:rsid w:val="000E6341"/>
    <w:rsid w:val="000E6A2B"/>
    <w:rsid w:val="00104BE7"/>
    <w:rsid w:val="00152E8D"/>
    <w:rsid w:val="001642F5"/>
    <w:rsid w:val="001757B0"/>
    <w:rsid w:val="00187171"/>
    <w:rsid w:val="00187B4C"/>
    <w:rsid w:val="00194BA8"/>
    <w:rsid w:val="001B25B5"/>
    <w:rsid w:val="001C0B12"/>
    <w:rsid w:val="001C7E23"/>
    <w:rsid w:val="001D3491"/>
    <w:rsid w:val="001F5C15"/>
    <w:rsid w:val="002015AE"/>
    <w:rsid w:val="00203F21"/>
    <w:rsid w:val="00245ADF"/>
    <w:rsid w:val="0026230E"/>
    <w:rsid w:val="0026448E"/>
    <w:rsid w:val="0027048F"/>
    <w:rsid w:val="002925C2"/>
    <w:rsid w:val="002E6E64"/>
    <w:rsid w:val="003272B5"/>
    <w:rsid w:val="003326EB"/>
    <w:rsid w:val="0036015A"/>
    <w:rsid w:val="00367321"/>
    <w:rsid w:val="003678D5"/>
    <w:rsid w:val="00374D18"/>
    <w:rsid w:val="00391A4C"/>
    <w:rsid w:val="003D5439"/>
    <w:rsid w:val="003F2CCD"/>
    <w:rsid w:val="00404761"/>
    <w:rsid w:val="0041385D"/>
    <w:rsid w:val="00427888"/>
    <w:rsid w:val="004B01EC"/>
    <w:rsid w:val="004B08D7"/>
    <w:rsid w:val="004D1F6A"/>
    <w:rsid w:val="0051268D"/>
    <w:rsid w:val="00524D0D"/>
    <w:rsid w:val="0053170A"/>
    <w:rsid w:val="00537FFD"/>
    <w:rsid w:val="00547B30"/>
    <w:rsid w:val="005A1EA8"/>
    <w:rsid w:val="005B1002"/>
    <w:rsid w:val="005F0BC4"/>
    <w:rsid w:val="00620AFD"/>
    <w:rsid w:val="006426A2"/>
    <w:rsid w:val="00681ABA"/>
    <w:rsid w:val="006A2FF2"/>
    <w:rsid w:val="006C457F"/>
    <w:rsid w:val="006D13AF"/>
    <w:rsid w:val="006E0DAA"/>
    <w:rsid w:val="006F3D8E"/>
    <w:rsid w:val="00732699"/>
    <w:rsid w:val="00762D33"/>
    <w:rsid w:val="007642E1"/>
    <w:rsid w:val="00765C93"/>
    <w:rsid w:val="007A1995"/>
    <w:rsid w:val="007B3A79"/>
    <w:rsid w:val="007C6C9A"/>
    <w:rsid w:val="007E0B35"/>
    <w:rsid w:val="00815F74"/>
    <w:rsid w:val="0081619C"/>
    <w:rsid w:val="008272A0"/>
    <w:rsid w:val="00843BEC"/>
    <w:rsid w:val="008C7DBE"/>
    <w:rsid w:val="008F0B7E"/>
    <w:rsid w:val="008F367B"/>
    <w:rsid w:val="00907F85"/>
    <w:rsid w:val="0091620D"/>
    <w:rsid w:val="009418CE"/>
    <w:rsid w:val="0095006B"/>
    <w:rsid w:val="00967385"/>
    <w:rsid w:val="0098201A"/>
    <w:rsid w:val="009852FF"/>
    <w:rsid w:val="009A0E91"/>
    <w:rsid w:val="009B74A3"/>
    <w:rsid w:val="009D0F70"/>
    <w:rsid w:val="00A148DE"/>
    <w:rsid w:val="00A325D4"/>
    <w:rsid w:val="00A73A2A"/>
    <w:rsid w:val="00A97681"/>
    <w:rsid w:val="00AA20C5"/>
    <w:rsid w:val="00AA4A4B"/>
    <w:rsid w:val="00AA655A"/>
    <w:rsid w:val="00B15060"/>
    <w:rsid w:val="00B16614"/>
    <w:rsid w:val="00B75F52"/>
    <w:rsid w:val="00B8492C"/>
    <w:rsid w:val="00B94DE8"/>
    <w:rsid w:val="00B97503"/>
    <w:rsid w:val="00BC67AE"/>
    <w:rsid w:val="00BC67B1"/>
    <w:rsid w:val="00C023F4"/>
    <w:rsid w:val="00C0677D"/>
    <w:rsid w:val="00C13067"/>
    <w:rsid w:val="00C34B12"/>
    <w:rsid w:val="00C468FD"/>
    <w:rsid w:val="00C54D78"/>
    <w:rsid w:val="00C9587E"/>
    <w:rsid w:val="00CA0071"/>
    <w:rsid w:val="00CC0585"/>
    <w:rsid w:val="00CF6767"/>
    <w:rsid w:val="00D36DBD"/>
    <w:rsid w:val="00D55991"/>
    <w:rsid w:val="00D80B30"/>
    <w:rsid w:val="00D81634"/>
    <w:rsid w:val="00D8469C"/>
    <w:rsid w:val="00D87B60"/>
    <w:rsid w:val="00D939EF"/>
    <w:rsid w:val="00DE5E01"/>
    <w:rsid w:val="00DF4F52"/>
    <w:rsid w:val="00DF53E1"/>
    <w:rsid w:val="00E07757"/>
    <w:rsid w:val="00E10649"/>
    <w:rsid w:val="00E1443C"/>
    <w:rsid w:val="00E31EBB"/>
    <w:rsid w:val="00E444A3"/>
    <w:rsid w:val="00E76BDB"/>
    <w:rsid w:val="00E92A86"/>
    <w:rsid w:val="00E94367"/>
    <w:rsid w:val="00EA2942"/>
    <w:rsid w:val="00EA5F1B"/>
    <w:rsid w:val="00ED1871"/>
    <w:rsid w:val="00F155D7"/>
    <w:rsid w:val="00F72DD3"/>
    <w:rsid w:val="00F825DE"/>
    <w:rsid w:val="00FE59D5"/>
    <w:rsid w:val="00FF1FCD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8ADAB"/>
  <w15:docId w15:val="{69FF07E5-5BC8-49FD-9B45-F2583BB5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D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B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6BDB"/>
  </w:style>
  <w:style w:type="paragraph" w:styleId="a5">
    <w:name w:val="footer"/>
    <w:basedOn w:val="a"/>
    <w:link w:val="a6"/>
    <w:uiPriority w:val="99"/>
    <w:unhideWhenUsed/>
    <w:rsid w:val="00E76B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6BDB"/>
  </w:style>
  <w:style w:type="paragraph" w:styleId="a7">
    <w:name w:val="List Paragraph"/>
    <w:basedOn w:val="a"/>
    <w:uiPriority w:val="34"/>
    <w:qFormat/>
    <w:rsid w:val="001642F5"/>
    <w:pPr>
      <w:ind w:leftChars="400" w:left="840"/>
    </w:pPr>
  </w:style>
  <w:style w:type="table" w:styleId="a8">
    <w:name w:val="Table Grid"/>
    <w:basedOn w:val="a1"/>
    <w:uiPriority w:val="59"/>
    <w:rsid w:val="00524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843BE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43BE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43BEC"/>
  </w:style>
  <w:style w:type="paragraph" w:styleId="ac">
    <w:name w:val="annotation subject"/>
    <w:basedOn w:val="aa"/>
    <w:next w:val="aa"/>
    <w:link w:val="ad"/>
    <w:uiPriority w:val="99"/>
    <w:semiHidden/>
    <w:unhideWhenUsed/>
    <w:rsid w:val="00843BE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43BE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43B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43B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03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　洋文</dc:creator>
  <cp:keywords/>
  <dc:description/>
  <cp:lastModifiedBy>宝池　隆（岩城産業建設課）</cp:lastModifiedBy>
  <cp:revision>73</cp:revision>
  <cp:lastPrinted>2026-05-28T23:12:00Z</cp:lastPrinted>
  <dcterms:created xsi:type="dcterms:W3CDTF">2014-06-03T00:18:00Z</dcterms:created>
  <dcterms:modified xsi:type="dcterms:W3CDTF">2026-05-28T23:29:00Z</dcterms:modified>
</cp:coreProperties>
</file>